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2A16" w14:textId="77777777" w:rsidR="003C7B11" w:rsidRDefault="008337FC" w:rsidP="00091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START </w:t>
      </w:r>
      <w:r w:rsidR="009A2150">
        <w:rPr>
          <w:rFonts w:ascii="Arial" w:hAnsi="Arial" w:cs="Arial"/>
          <w:b/>
          <w:bCs/>
          <w:sz w:val="32"/>
          <w:szCs w:val="32"/>
        </w:rPr>
        <w:t>BİLGİLERİ</w:t>
      </w:r>
      <w:bookmarkStart w:id="0" w:name="_GoBack"/>
      <w:bookmarkEnd w:id="0"/>
    </w:p>
    <w:p w14:paraId="44FA844E" w14:textId="77777777" w:rsidR="003C7B11" w:rsidRDefault="003C7B11" w:rsidP="006331EC">
      <w:pPr>
        <w:widowControl w:val="0"/>
        <w:autoSpaceDE w:val="0"/>
        <w:autoSpaceDN w:val="0"/>
        <w:adjustRightInd w:val="0"/>
        <w:spacing w:after="0" w:line="217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"/>
        <w:gridCol w:w="1196"/>
        <w:gridCol w:w="424"/>
        <w:gridCol w:w="220"/>
        <w:gridCol w:w="600"/>
        <w:gridCol w:w="20"/>
        <w:gridCol w:w="200"/>
        <w:gridCol w:w="30"/>
        <w:gridCol w:w="100"/>
        <w:gridCol w:w="280"/>
        <w:gridCol w:w="80"/>
        <w:gridCol w:w="140"/>
        <w:gridCol w:w="1160"/>
        <w:gridCol w:w="1680"/>
        <w:gridCol w:w="120"/>
        <w:gridCol w:w="240"/>
        <w:gridCol w:w="120"/>
        <w:gridCol w:w="2580"/>
        <w:gridCol w:w="100"/>
        <w:gridCol w:w="60"/>
        <w:gridCol w:w="1360"/>
      </w:tblGrid>
      <w:tr w:rsidR="003C7B11" w14:paraId="07340457" w14:textId="77777777" w:rsidTr="008337FC">
        <w:trPr>
          <w:trHeight w:val="293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276E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8291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Yarış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5B7D0" w14:textId="77777777" w:rsidR="003C7B11" w:rsidRDefault="0047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Sınıf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8337FC">
              <w:rPr>
                <w:rFonts w:ascii="Arial" w:hAnsi="Arial" w:cs="Arial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976C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D1A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76BE" w14:textId="77777777" w:rsidR="003C7B11" w:rsidRDefault="00B1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A1BA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3E48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35510F63" w14:textId="77777777" w:rsidTr="008337FC">
        <w:trPr>
          <w:trHeight w:val="508"/>
        </w:trPr>
        <w:tc>
          <w:tcPr>
            <w:tcW w:w="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972E8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FE108B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17871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A5F21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46394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10EEA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E9F5E0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42E7B7B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80D5A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915B8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705D0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D7E0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C7C98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8A04E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9C2E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6838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099C64B2" w14:textId="77777777" w:rsidTr="008337FC">
        <w:trPr>
          <w:trHeight w:val="388"/>
        </w:trPr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C8230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F4AA1E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Kaydeden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2F344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F5E15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D1792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21A4C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A8D4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CABEB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03A88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66384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949A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DBEB1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7374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71BCFF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Sayfa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C60A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57EC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65C54750" w14:textId="77777777" w:rsidTr="008337FC">
        <w:trPr>
          <w:trHeight w:val="503"/>
        </w:trPr>
        <w:tc>
          <w:tcPr>
            <w:tcW w:w="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CFA51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FCD4B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7A6D1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B8E78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97C2E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1DA22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E200B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24AD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3D01B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771EB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E1775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D2FC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EF54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58F8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FC78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609D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4EB16B35" w14:textId="77777777" w:rsidTr="008337FC">
        <w:trPr>
          <w:trHeight w:val="268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B4B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1A6C2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B308C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65800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C96E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66156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4EEE9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234A0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DCE4F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487E2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1D186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3F018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29D85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5DE5C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44475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158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0C669EA5" w14:textId="77777777" w:rsidTr="008337FC">
        <w:trPr>
          <w:trHeight w:val="214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6AB7C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1A34BA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Zamanlama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583B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AA32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C8D1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İşlem</w:t>
            </w:r>
            <w:proofErr w:type="spellEnd"/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6EE14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C4409A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Gerçek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EFA1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E2E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A7C23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98FC9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0122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557A17A4" w14:textId="77777777" w:rsidTr="008337FC">
        <w:trPr>
          <w:trHeight w:val="198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0E64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EFE0F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5C755" w14:textId="77777777" w:rsidR="003C7B11" w:rsidRDefault="003C7B11" w:rsidP="0083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0CE7C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24F70B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zaman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61F7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92C49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C2E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30686E34" w14:textId="77777777" w:rsidTr="008337FC">
        <w:trPr>
          <w:trHeight w:val="187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E9C99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8807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95862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47C10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C450D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DAC7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DDD5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12497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99772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C149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2FACE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08895B" w14:textId="77777777" w:rsidR="003C7B11" w:rsidRDefault="003C7B11" w:rsidP="0083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A62C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CD9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00775880" w14:textId="77777777" w:rsidTr="008337FC">
        <w:trPr>
          <w:trHeight w:val="484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5891E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E198DE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8"/>
                <w:sz w:val="24"/>
                <w:szCs w:val="24"/>
              </w:rPr>
              <w:t>- 10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499A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E615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98D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BB12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8824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ADED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2EFE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39A9F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A1BC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7AFB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C582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E4F6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799CC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F6CA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0D31E432" w14:textId="77777777" w:rsidTr="008337FC">
        <w:trPr>
          <w:trHeight w:val="156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8AD6B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5C131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6516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14:paraId="577E68C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BF7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9122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9EE1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70E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F62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A224D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6C0A7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960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E340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E0EE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8EE6D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E36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33D0D1E5" w14:textId="77777777" w:rsidTr="008337FC">
        <w:trPr>
          <w:trHeight w:val="75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0C117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0761D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695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14:paraId="2016F7D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ED20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3CA8C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4417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F9A1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8335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3A2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DE829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4E34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05F68FAF" w14:textId="77777777" w:rsidTr="008337FC">
        <w:trPr>
          <w:trHeight w:val="138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111E9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0B13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AB9B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455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017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04B49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909D5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951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2202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7340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22F60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91C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0A60056D" w14:textId="77777777" w:rsidTr="008337FC">
        <w:trPr>
          <w:trHeight w:val="145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F2E0D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9C2F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A99CE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F4361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CBB55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F9CD0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3ABB3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2CFFA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7846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E3C6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E019F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516E8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0906C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56F2A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837D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2923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570F59A9" w14:textId="77777777" w:rsidTr="008337FC">
        <w:trPr>
          <w:trHeight w:val="670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CD7F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66033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- 6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537DA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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8C904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886EE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27B3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BFC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3043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4AFE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248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2CEC2638" w14:textId="77777777" w:rsidTr="008337FC">
        <w:trPr>
          <w:trHeight w:val="332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EF83B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D86E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4C5FC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0401D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C7116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F4AD1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FFB4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77C30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820DD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5A5F7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CB74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DF622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C6344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D0A97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2F98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A7C3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0A1A86CE" w14:textId="77777777" w:rsidTr="008337FC">
        <w:trPr>
          <w:trHeight w:val="512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2FCD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29F343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- 5</w:t>
            </w:r>
          </w:p>
        </w:tc>
        <w:tc>
          <w:tcPr>
            <w:tcW w:w="18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60543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proofErr w:type="spellStart"/>
            <w:r w:rsidR="00B147C0">
              <w:rPr>
                <w:rFonts w:ascii="Tahoma" w:hAnsi="Tahoma" w:cs="Tahoma"/>
                <w:sz w:val="19"/>
                <w:szCs w:val="19"/>
              </w:rPr>
              <w:t>Sınıf</w:t>
            </w:r>
            <w:proofErr w:type="spellEnd"/>
            <w:r w:rsidR="00B147C0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B147C0">
              <w:rPr>
                <w:rFonts w:ascii="Tahoma" w:hAnsi="Tahoma" w:cs="Tahoma"/>
                <w:sz w:val="19"/>
                <w:szCs w:val="19"/>
              </w:rPr>
              <w:t>Bayrağı</w:t>
            </w:r>
            <w:proofErr w:type="spellEnd"/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E4D6D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121D5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7CE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608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B77E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C4D19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91F1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20D3880C" w14:textId="77777777" w:rsidTr="008337FC">
        <w:trPr>
          <w:trHeight w:val="158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B2515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E69160" w14:textId="77777777" w:rsidR="003C7B11" w:rsidRDefault="00B1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Uyarı</w:t>
            </w:r>
            <w:proofErr w:type="spellEnd"/>
          </w:p>
        </w:tc>
        <w:tc>
          <w:tcPr>
            <w:tcW w:w="18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400D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821B3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59F8C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992D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2B31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798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987AD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D8BA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48E302C2" w14:textId="77777777" w:rsidTr="008337FC">
        <w:trPr>
          <w:trHeight w:val="86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16E9E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194AC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726F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F783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1E2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D85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874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0B09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3C1C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CD2A0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D3619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6CC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7AA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8F1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F5570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96FC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122E9C0C" w14:textId="77777777" w:rsidTr="008337FC">
        <w:trPr>
          <w:trHeight w:val="246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EDACE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F37B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D955D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BF550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2DB64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769C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6123C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A5425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EF937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F855F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64DC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E39B5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CB720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3834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07F8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43F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2B3701EC" w14:textId="77777777" w:rsidTr="008337FC">
        <w:trPr>
          <w:trHeight w:val="460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25441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B2D884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- 4</w:t>
            </w:r>
          </w:p>
        </w:tc>
        <w:tc>
          <w:tcPr>
            <w:tcW w:w="12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8FA79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DC87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0C5F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75FD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83625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606AC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D904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5369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CBC5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621BE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4BBD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375B89B1" w14:textId="77777777" w:rsidTr="008337FC">
        <w:trPr>
          <w:trHeight w:val="230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5173E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D8557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3631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70E21C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433C6C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CE20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839C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AD5E3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40C1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FC8E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B593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AE41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B81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063AA87E" w14:textId="77777777" w:rsidTr="008337FC">
        <w:trPr>
          <w:trHeight w:val="307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E2E8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AF79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C8FE7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D73EA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8B463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1172A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7BC2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A9A49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1D1EA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EFEE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F4FFB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03D51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13C97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24FE2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7C84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C4EE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684CB53D" w14:textId="77777777" w:rsidTr="008337FC">
        <w:trPr>
          <w:trHeight w:val="470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5E975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05C24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- 1</w:t>
            </w:r>
          </w:p>
        </w:tc>
        <w:tc>
          <w:tcPr>
            <w:tcW w:w="12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96C2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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38DD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4F9D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62C38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F3813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FC6E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F970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1464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F1D2C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F228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44C4C17A" w14:textId="77777777" w:rsidTr="008337FC">
        <w:trPr>
          <w:trHeight w:val="230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D1CC5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98DDA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C246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48DBAB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FD6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E84D5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EC4AB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C14B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3AB9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840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858B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0193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6921CFF6" w14:textId="77777777" w:rsidTr="008337FC">
        <w:trPr>
          <w:trHeight w:val="302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3F457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84EB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D027E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96D06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C7092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B77E1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D906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48800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65500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BB3C0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B00E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5EA3D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F532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E6E5C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09C38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E1F4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6A6B49B2" w14:textId="77777777" w:rsidTr="008337FC">
        <w:trPr>
          <w:trHeight w:val="491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33F7E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BACD42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4"/>
                <w:szCs w:val="24"/>
              </w:rPr>
              <w:t>+ 0</w:t>
            </w:r>
          </w:p>
        </w:tc>
        <w:tc>
          <w:tcPr>
            <w:tcW w:w="18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1437B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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proofErr w:type="spellStart"/>
            <w:r w:rsidR="00B147C0">
              <w:rPr>
                <w:rFonts w:ascii="Tahoma" w:hAnsi="Tahoma" w:cs="Tahoma"/>
                <w:sz w:val="19"/>
                <w:szCs w:val="19"/>
              </w:rPr>
              <w:t>Sınıf</w:t>
            </w:r>
            <w:proofErr w:type="spellEnd"/>
            <w:r w:rsidR="00B147C0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="00B147C0">
              <w:rPr>
                <w:rFonts w:ascii="Tahoma" w:hAnsi="Tahoma" w:cs="Tahoma"/>
                <w:sz w:val="19"/>
                <w:szCs w:val="19"/>
              </w:rPr>
              <w:t>Bayrağı</w:t>
            </w:r>
            <w:proofErr w:type="spellEnd"/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668BB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0BCB7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A87F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53B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D5BA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30CC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D538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175638A7" w14:textId="77777777" w:rsidTr="008337FC">
        <w:trPr>
          <w:trHeight w:val="179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F72D1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8EB9A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Start</w:t>
            </w:r>
          </w:p>
        </w:tc>
        <w:tc>
          <w:tcPr>
            <w:tcW w:w="18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212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DC97F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BE7F5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76D8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13D0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F8B8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88FDF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45FA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4CC0E4CB" w14:textId="77777777" w:rsidTr="008337FC">
        <w:trPr>
          <w:trHeight w:val="120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80DD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90E7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892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3A2C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0DD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9079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52C0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80D3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F178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C639C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A3A02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39A4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1C89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A2BC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EDA4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E1F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35F9B8DC" w14:textId="77777777" w:rsidTr="008337FC">
        <w:trPr>
          <w:trHeight w:val="212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161E7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B38C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DD448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9B48B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413B25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86C9C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831E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A078B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43C49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ACDD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6C4C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872DA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EF3E2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3039E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9532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857B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2DE1D2E1" w14:textId="77777777" w:rsidTr="008337FC">
        <w:trPr>
          <w:trHeight w:val="670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359E4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6A34C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4"/>
                <w:szCs w:val="24"/>
              </w:rPr>
              <w:t>+ 4</w:t>
            </w:r>
          </w:p>
        </w:tc>
        <w:tc>
          <w:tcPr>
            <w:tcW w:w="1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84B5" w14:textId="77777777" w:rsidR="003C7B11" w:rsidRDefault="009F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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F6F56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0A47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155D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734A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BEE2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4CB8F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1CC2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481EB65C" w14:textId="77777777" w:rsidTr="008337FC">
        <w:trPr>
          <w:trHeight w:val="332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3CBF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95A95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8E2ED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A6FB5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0421C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90907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03999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275C9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18E66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4CB2F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9D57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FF111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40926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3D3F7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8FEC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729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72839D2B" w14:textId="77777777" w:rsidTr="008337FC">
        <w:trPr>
          <w:trHeight w:val="230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6BC2A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AD81C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59A0EB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F0C3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03B62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70B84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5A9D7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589D8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9F103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3DEA37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4F30D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10D74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1ED93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EFAF4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6E276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B50B3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C7B11" w14:paraId="1E31B60A" w14:textId="77777777" w:rsidTr="008337FC">
        <w:trPr>
          <w:gridBefore w:val="1"/>
          <w:gridAfter w:val="1"/>
          <w:wBefore w:w="20" w:type="dxa"/>
          <w:wAfter w:w="1360" w:type="dxa"/>
          <w:trHeight w:val="208"/>
        </w:trPr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7907" w14:textId="77777777" w:rsidR="003C7B11" w:rsidRDefault="0095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8E15C5E" wp14:editId="68A15338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-3803015</wp:posOffset>
                  </wp:positionV>
                  <wp:extent cx="274320" cy="137160"/>
                  <wp:effectExtent l="19050" t="0" r="0" b="0"/>
                  <wp:wrapNone/>
                  <wp:docPr id="1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 wp14:anchorId="100279B7" wp14:editId="4A042A4F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-3830955</wp:posOffset>
                  </wp:positionV>
                  <wp:extent cx="265430" cy="164465"/>
                  <wp:effectExtent l="19050" t="0" r="1270" b="0"/>
                  <wp:wrapNone/>
                  <wp:docPr id="1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0" allowOverlap="1" wp14:anchorId="1CD807D2" wp14:editId="26B0C514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-2456180</wp:posOffset>
                  </wp:positionV>
                  <wp:extent cx="143510" cy="143510"/>
                  <wp:effectExtent l="19050" t="0" r="8890" b="0"/>
                  <wp:wrapNone/>
                  <wp:docPr id="1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0" allowOverlap="1" wp14:anchorId="6685562C" wp14:editId="2447C1E2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-1806575</wp:posOffset>
                  </wp:positionV>
                  <wp:extent cx="143510" cy="143510"/>
                  <wp:effectExtent l="19050" t="0" r="889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 wp14:anchorId="6FE5C427" wp14:editId="5CA31031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-569595</wp:posOffset>
                  </wp:positionV>
                  <wp:extent cx="146050" cy="146050"/>
                  <wp:effectExtent l="19050" t="0" r="635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0" allowOverlap="1" wp14:anchorId="76B103BC" wp14:editId="7FE93EA0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-2461895</wp:posOffset>
                  </wp:positionV>
                  <wp:extent cx="155575" cy="155575"/>
                  <wp:effectExtent l="1905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0" allowOverlap="1" wp14:anchorId="32147FBB" wp14:editId="5774E94C">
                  <wp:simplePos x="0" y="0"/>
                  <wp:positionH relativeFrom="column">
                    <wp:posOffset>1591310</wp:posOffset>
                  </wp:positionH>
                  <wp:positionV relativeFrom="paragraph">
                    <wp:posOffset>-1809750</wp:posOffset>
                  </wp:positionV>
                  <wp:extent cx="158750" cy="155575"/>
                  <wp:effectExtent l="1905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0" allowOverlap="1" wp14:anchorId="3B26E393" wp14:editId="5DF54582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-4391660</wp:posOffset>
                  </wp:positionV>
                  <wp:extent cx="155575" cy="155575"/>
                  <wp:effectExtent l="1905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CC582" w14:textId="77777777" w:rsidR="003C7B11" w:rsidRDefault="003C7B11" w:rsidP="0042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11" w14:paraId="0D802CE7" w14:textId="77777777" w:rsidTr="008337FC">
        <w:trPr>
          <w:gridBefore w:val="1"/>
          <w:gridAfter w:val="1"/>
          <w:wBefore w:w="20" w:type="dxa"/>
          <w:wAfter w:w="1360" w:type="dxa"/>
          <w:trHeight w:val="373"/>
        </w:trPr>
        <w:tc>
          <w:tcPr>
            <w:tcW w:w="28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215EBE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şamandra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limiti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C994F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D22FF6" w14:textId="77777777" w:rsidR="003C7B11" w:rsidRDefault="0083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Yarış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limiti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B60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02E7B6" w14:textId="77777777" w:rsidR="003C7B11" w:rsidRDefault="00B1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Finiş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limiti</w:t>
            </w:r>
            <w:proofErr w:type="spellEnd"/>
            <w:r w:rsidR="008337FC">
              <w:rPr>
                <w:rFonts w:ascii="Arial" w:hAnsi="Arial" w:cs="Arial"/>
                <w:sz w:val="24"/>
                <w:szCs w:val="24"/>
              </w:rPr>
              <w:t xml:space="preserve">(20 </w:t>
            </w:r>
            <w:proofErr w:type="spellStart"/>
            <w:r w:rsidR="008337FC">
              <w:rPr>
                <w:rFonts w:ascii="Arial" w:hAnsi="Arial" w:cs="Arial"/>
                <w:sz w:val="24"/>
                <w:szCs w:val="24"/>
              </w:rPr>
              <w:t>dk</w:t>
            </w:r>
            <w:proofErr w:type="spellEnd"/>
            <w:r w:rsidR="008337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C7B11" w14:paraId="3F3C3024" w14:textId="77777777" w:rsidTr="008337FC">
        <w:trPr>
          <w:gridBefore w:val="1"/>
          <w:gridAfter w:val="1"/>
          <w:wBefore w:w="20" w:type="dxa"/>
          <w:wAfter w:w="1360" w:type="dxa"/>
          <w:trHeight w:val="503"/>
        </w:trPr>
        <w:tc>
          <w:tcPr>
            <w:tcW w:w="28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75018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D868B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35C63C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2EDE0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C6A71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B11" w14:paraId="7ABD9C8F" w14:textId="77777777" w:rsidTr="008337FC">
        <w:trPr>
          <w:gridBefore w:val="1"/>
          <w:gridAfter w:val="1"/>
          <w:wBefore w:w="20" w:type="dxa"/>
          <w:wAfter w:w="1360" w:type="dxa"/>
          <w:trHeight w:val="388"/>
        </w:trPr>
        <w:tc>
          <w:tcPr>
            <w:tcW w:w="28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0FACAC" w14:textId="77777777" w:rsidR="003C7B11" w:rsidRDefault="00B1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İlk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teknenin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Nolu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şamandraya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ilk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varış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zamanı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002ED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5CF9AA" w14:textId="77777777" w:rsidR="003C7B11" w:rsidRDefault="00B1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İlk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teknenin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finiş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2EF19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B88D9" w14:textId="77777777" w:rsidR="003C7B11" w:rsidRDefault="00B1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teknenin</w:t>
            </w:r>
            <w:proofErr w:type="spellEnd"/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finiş</w:t>
            </w:r>
            <w:proofErr w:type="spellEnd"/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zamanı</w:t>
            </w:r>
            <w:proofErr w:type="spellEnd"/>
          </w:p>
        </w:tc>
      </w:tr>
      <w:tr w:rsidR="003C7B11" w14:paraId="6D95583C" w14:textId="77777777" w:rsidTr="008337FC">
        <w:trPr>
          <w:gridBefore w:val="1"/>
          <w:gridAfter w:val="1"/>
          <w:wBefore w:w="20" w:type="dxa"/>
          <w:wAfter w:w="1360" w:type="dxa"/>
          <w:trHeight w:val="503"/>
        </w:trPr>
        <w:tc>
          <w:tcPr>
            <w:tcW w:w="28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2C0ED6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20F5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46B0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99E7BE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C50D2" w14:textId="77777777" w:rsidR="003C7B11" w:rsidRDefault="003C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6EEBC" w14:textId="77777777" w:rsidR="003C7B11" w:rsidRDefault="003C7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B11" w:rsidSect="000915CD">
      <w:headerReference w:type="default" r:id="rId13"/>
      <w:pgSz w:w="11900" w:h="16840"/>
      <w:pgMar w:top="720" w:right="720" w:bottom="720" w:left="720" w:header="113" w:footer="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2D7CC" w14:textId="77777777" w:rsidR="004E1385" w:rsidRDefault="004E1385" w:rsidP="00952BE1">
      <w:pPr>
        <w:spacing w:after="0" w:line="240" w:lineRule="auto"/>
      </w:pPr>
      <w:r>
        <w:separator/>
      </w:r>
    </w:p>
  </w:endnote>
  <w:endnote w:type="continuationSeparator" w:id="0">
    <w:p w14:paraId="04FCADB8" w14:textId="77777777" w:rsidR="004E1385" w:rsidRDefault="004E1385" w:rsidP="0095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7487" w14:textId="77777777" w:rsidR="004E1385" w:rsidRDefault="004E1385" w:rsidP="00952BE1">
      <w:pPr>
        <w:spacing w:after="0" w:line="240" w:lineRule="auto"/>
      </w:pPr>
      <w:r>
        <w:separator/>
      </w:r>
    </w:p>
  </w:footnote>
  <w:footnote w:type="continuationSeparator" w:id="0">
    <w:p w14:paraId="437C121F" w14:textId="77777777" w:rsidR="004E1385" w:rsidRDefault="004E1385" w:rsidP="0095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8C18" w14:textId="77777777" w:rsidR="00375724" w:rsidRDefault="000915CD" w:rsidP="00375724">
    <w:pPr>
      <w:pStyle w:val="Header"/>
      <w:jc w:val="right"/>
    </w:pPr>
    <w:r w:rsidRPr="00A2508C">
      <w:rPr>
        <w:noProof/>
      </w:rPr>
      <w:drawing>
        <wp:inline distT="0" distB="0" distL="0" distR="0" wp14:anchorId="13F334EA" wp14:editId="7441B285">
          <wp:extent cx="752475" cy="1171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Res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A14"/>
    <w:rsid w:val="00006927"/>
    <w:rsid w:val="00025676"/>
    <w:rsid w:val="000915CD"/>
    <w:rsid w:val="00162943"/>
    <w:rsid w:val="0016462B"/>
    <w:rsid w:val="002121B6"/>
    <w:rsid w:val="00375724"/>
    <w:rsid w:val="003C7B11"/>
    <w:rsid w:val="003F1120"/>
    <w:rsid w:val="004218E7"/>
    <w:rsid w:val="00470C6A"/>
    <w:rsid w:val="004E1385"/>
    <w:rsid w:val="005244A9"/>
    <w:rsid w:val="006331EC"/>
    <w:rsid w:val="008337FC"/>
    <w:rsid w:val="008B72A6"/>
    <w:rsid w:val="00952BE1"/>
    <w:rsid w:val="00955B20"/>
    <w:rsid w:val="009A2150"/>
    <w:rsid w:val="009F4A14"/>
    <w:rsid w:val="00A837A9"/>
    <w:rsid w:val="00B147C0"/>
    <w:rsid w:val="00E63557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24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B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E1"/>
  </w:style>
  <w:style w:type="paragraph" w:styleId="Footer">
    <w:name w:val="footer"/>
    <w:basedOn w:val="Normal"/>
    <w:link w:val="FooterChar"/>
    <w:uiPriority w:val="99"/>
    <w:unhideWhenUsed/>
    <w:rsid w:val="00952B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E1"/>
  </w:style>
  <w:style w:type="paragraph" w:styleId="BalloonText">
    <w:name w:val="Balloon Text"/>
    <w:basedOn w:val="Normal"/>
    <w:link w:val="BalloonTextChar"/>
    <w:uiPriority w:val="99"/>
    <w:semiHidden/>
    <w:unhideWhenUsed/>
    <w:rsid w:val="0095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Merve SOLMAZ</cp:lastModifiedBy>
  <cp:revision>13</cp:revision>
  <cp:lastPrinted>2015-02-07T11:56:00Z</cp:lastPrinted>
  <dcterms:created xsi:type="dcterms:W3CDTF">2014-06-25T14:00:00Z</dcterms:created>
  <dcterms:modified xsi:type="dcterms:W3CDTF">2016-12-30T13:53:00Z</dcterms:modified>
</cp:coreProperties>
</file>